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7699" w14:textId="1059CCDF" w:rsidR="00E34557" w:rsidRPr="001564B3" w:rsidRDefault="00BE49DE" w:rsidP="001564B3">
      <w:pPr>
        <w:pStyle w:val="Title"/>
      </w:pPr>
      <w:r>
        <w:rPr>
          <w:lang w:val="bg-BG"/>
        </w:rPr>
        <w:t>ЗАГЛАВИЕ НА ДОКЛАДА</w:t>
      </w:r>
      <w:r>
        <w:t xml:space="preserve"> (</w:t>
      </w:r>
      <w:r>
        <w:rPr>
          <w:lang w:val="bg-BG"/>
        </w:rPr>
        <w:t>НА БЪЛГАРСКИ ЕЗИК</w:t>
      </w:r>
      <w:r>
        <w:t>)</w:t>
      </w:r>
      <w:r w:rsidRPr="001564B3">
        <w:t xml:space="preserve"> </w:t>
      </w:r>
      <w:r w:rsidR="00E34557" w:rsidRPr="001564B3">
        <w:t>– Times New Roman, bold, 14, center</w:t>
      </w:r>
      <w:r>
        <w:rPr>
          <w:lang w:val="bg-BG"/>
        </w:rPr>
        <w:t>, главни букви</w:t>
      </w:r>
      <w:r w:rsidR="00E34557" w:rsidRPr="001564B3">
        <w:t xml:space="preserve"> </w:t>
      </w:r>
    </w:p>
    <w:p w14:paraId="03EEA188" w14:textId="20FA9C68" w:rsidR="00BF3A6A" w:rsidRDefault="00BF3A6A" w:rsidP="00D753F6">
      <w:pPr>
        <w:spacing w:after="0" w:line="240" w:lineRule="auto"/>
        <w:rPr>
          <w:rFonts w:ascii="Times New Roman" w:hAnsi="Times New Roman"/>
          <w:iCs/>
        </w:rPr>
      </w:pPr>
    </w:p>
    <w:p w14:paraId="4247F178" w14:textId="5CF17571" w:rsidR="00BF3A6A" w:rsidRPr="00D5623B" w:rsidRDefault="00FF7A09" w:rsidP="005E7F7D">
      <w:pPr>
        <w:pStyle w:val="Autors"/>
        <w:rPr>
          <w:b/>
        </w:rPr>
      </w:pPr>
      <w:r w:rsidRPr="00FF7A09">
        <w:rPr>
          <w:b/>
          <w:sz w:val="24"/>
          <w:szCs w:val="24"/>
          <w:lang w:val="bg-BG"/>
        </w:rPr>
        <w:t xml:space="preserve">Академична длъжност, научна степен, име и фамилия на автора </w:t>
      </w:r>
      <w:r w:rsidR="00BF3A6A" w:rsidRPr="00197452">
        <w:rPr>
          <w:vertAlign w:val="superscript"/>
        </w:rPr>
        <w:t>1</w:t>
      </w:r>
      <w:r w:rsidR="00BF3A6A" w:rsidRPr="00D5623B">
        <w:rPr>
          <w:b/>
        </w:rPr>
        <w:t>,</w:t>
      </w:r>
      <w:r w:rsidR="00885DE2">
        <w:rPr>
          <w:b/>
        </w:rPr>
        <w:br/>
      </w:r>
      <w:r w:rsidR="00885DE2" w:rsidRPr="00885DE2">
        <w:rPr>
          <w:b/>
          <w:sz w:val="24"/>
          <w:szCs w:val="24"/>
        </w:rPr>
        <w:t>Академична длъжност, научна степен, име и фамилия на автора</w:t>
      </w:r>
      <w:r w:rsidR="00BF3A6A" w:rsidRPr="00D5623B">
        <w:rPr>
          <w:b/>
        </w:rPr>
        <w:t xml:space="preserve"> </w:t>
      </w:r>
      <w:r w:rsidR="00BF3A6A" w:rsidRPr="00197452">
        <w:rPr>
          <w:vertAlign w:val="superscript"/>
        </w:rPr>
        <w:t>2</w:t>
      </w:r>
    </w:p>
    <w:p w14:paraId="48C1194B" w14:textId="3D9E0069" w:rsidR="00FF7A09" w:rsidRDefault="004C16C9" w:rsidP="00D5623B">
      <w:pPr>
        <w:pStyle w:val="Autors"/>
        <w:rPr>
          <w:sz w:val="24"/>
          <w:szCs w:val="24"/>
        </w:rPr>
      </w:pPr>
      <w:r w:rsidRPr="00197452">
        <w:rPr>
          <w:vertAlign w:val="superscript"/>
        </w:rPr>
        <w:t>1</w:t>
      </w:r>
      <w:r>
        <w:rPr>
          <w:vertAlign w:val="superscript"/>
          <w:lang w:val="bg-BG"/>
        </w:rPr>
        <w:t xml:space="preserve"> </w:t>
      </w:r>
      <w:r w:rsidRPr="00261A8A">
        <w:rPr>
          <w:sz w:val="24"/>
          <w:szCs w:val="24"/>
        </w:rPr>
        <w:t>Катедра, висше училище/организация и адрес на електронна поща на автора</w:t>
      </w:r>
    </w:p>
    <w:p w14:paraId="71828BA4" w14:textId="15C5F86A" w:rsidR="004C16C9" w:rsidRDefault="004C16C9" w:rsidP="00D5623B">
      <w:pPr>
        <w:pStyle w:val="Autors"/>
      </w:pPr>
      <w:r>
        <w:rPr>
          <w:vertAlign w:val="superscript"/>
          <w:lang w:val="bg-BG"/>
        </w:rPr>
        <w:t xml:space="preserve">2 </w:t>
      </w:r>
      <w:bookmarkStart w:id="0" w:name="_Hlk194236956"/>
      <w:r w:rsidRPr="00261A8A">
        <w:rPr>
          <w:sz w:val="24"/>
          <w:szCs w:val="24"/>
        </w:rPr>
        <w:t>Катедра, висше училище/организация</w:t>
      </w:r>
      <w:bookmarkEnd w:id="0"/>
      <w:r w:rsidRPr="00261A8A">
        <w:rPr>
          <w:sz w:val="24"/>
          <w:szCs w:val="24"/>
        </w:rPr>
        <w:t xml:space="preserve"> и адрес на електронна поща на автора</w:t>
      </w:r>
    </w:p>
    <w:p w14:paraId="5CDE4946" w14:textId="05E89DBA" w:rsidR="00E34557" w:rsidRPr="00C3037A" w:rsidRDefault="00E34557" w:rsidP="00001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6ADF48B" w14:textId="0824BB94" w:rsidR="00E34557" w:rsidRPr="00E7321C" w:rsidRDefault="00E7321C" w:rsidP="00E14C7D">
      <w:pPr>
        <w:pStyle w:val="Abstract"/>
        <w:ind w:firstLine="0"/>
        <w:jc w:val="left"/>
        <w:rPr>
          <w:b/>
          <w:lang w:val="bg-BG"/>
        </w:rPr>
      </w:pPr>
      <w:r>
        <w:rPr>
          <w:b/>
          <w:lang w:val="bg-BG"/>
        </w:rPr>
        <w:t>Резюме</w:t>
      </w:r>
    </w:p>
    <w:p w14:paraId="6A8B6AD6" w14:textId="6720D682" w:rsidR="00E34557" w:rsidRPr="00F118E5" w:rsidRDefault="0043424B" w:rsidP="00DC2FF7">
      <w:pPr>
        <w:pStyle w:val="Abstract"/>
        <w:ind w:firstLine="0"/>
      </w:pPr>
      <w:r w:rsidRPr="007818ED">
        <w:rPr>
          <w:lang w:val="bg-BG"/>
        </w:rPr>
        <w:t xml:space="preserve">Резюме на български език –до </w:t>
      </w:r>
      <w:r w:rsidR="007818ED" w:rsidRPr="007818ED">
        <w:rPr>
          <w:lang w:val="bg-BG"/>
        </w:rPr>
        <w:t>10</w:t>
      </w:r>
      <w:r w:rsidRPr="007818ED">
        <w:rPr>
          <w:lang w:val="bg-BG"/>
        </w:rPr>
        <w:t xml:space="preserve"> реда;</w:t>
      </w:r>
      <w:r w:rsidRPr="00F118E5">
        <w:t xml:space="preserve"> </w:t>
      </w:r>
      <w:r w:rsidR="00E34557" w:rsidRPr="00F118E5">
        <w:t>Font: Times New Roman, Size: 1</w:t>
      </w:r>
      <w:r w:rsidR="00C04489">
        <w:t>1</w:t>
      </w:r>
      <w:r w:rsidR="00E34557" w:rsidRPr="00F118E5">
        <w:t xml:space="preserve"> pt, Font style: Regular, Alignment: Justify; Line spacing:</w:t>
      </w:r>
      <w:r w:rsidR="006D10CC">
        <w:t xml:space="preserve"> Single; Special/First Line: </w:t>
      </w:r>
      <w:r w:rsidR="00D213C6">
        <w:t>0</w:t>
      </w:r>
      <w:r w:rsidR="00E34557" w:rsidRPr="00F118E5">
        <w:t xml:space="preserve"> cm.</w:t>
      </w:r>
    </w:p>
    <w:p w14:paraId="018E74A1" w14:textId="0AC80268" w:rsidR="00E34557" w:rsidRPr="00364A4E" w:rsidRDefault="005F73E1" w:rsidP="00FC5F25">
      <w:pPr>
        <w:pStyle w:val="Keywords"/>
        <w:rPr>
          <w:i w:val="0"/>
        </w:rPr>
      </w:pPr>
      <w:r>
        <w:rPr>
          <w:b/>
          <w:i w:val="0"/>
          <w:lang w:val="bg-BG"/>
        </w:rPr>
        <w:t>Ключови думи</w:t>
      </w:r>
      <w:r w:rsidR="00E34557" w:rsidRPr="00364A4E">
        <w:rPr>
          <w:b/>
          <w:i w:val="0"/>
        </w:rPr>
        <w:t>:</w:t>
      </w:r>
      <w:r w:rsidR="00E34557" w:rsidRPr="00364A4E">
        <w:rPr>
          <w:i w:val="0"/>
        </w:rPr>
        <w:t xml:space="preserve"> </w:t>
      </w:r>
      <w:r w:rsidR="007818ED" w:rsidRPr="007818ED">
        <w:rPr>
          <w:i w:val="0"/>
          <w:lang w:val="bg-BG"/>
        </w:rPr>
        <w:t>до 5 ключови думи на български език</w:t>
      </w:r>
    </w:p>
    <w:p w14:paraId="7EA58B63" w14:textId="00F225A1" w:rsidR="002E56A3" w:rsidRPr="005162CB" w:rsidRDefault="002E56A3" w:rsidP="00E2088F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2E56A3">
        <w:rPr>
          <w:rFonts w:ascii="Times New Roman" w:hAnsi="Times New Roman"/>
          <w:b/>
          <w:bCs/>
          <w:sz w:val="24"/>
          <w:szCs w:val="24"/>
        </w:rPr>
        <w:t>JEL code:</w:t>
      </w:r>
      <w:r w:rsidRPr="00261A8A">
        <w:rPr>
          <w:rFonts w:ascii="Times New Roman" w:hAnsi="Times New Roman"/>
          <w:sz w:val="24"/>
          <w:szCs w:val="24"/>
        </w:rPr>
        <w:t xml:space="preserve"> </w:t>
      </w:r>
      <w:r w:rsidR="005162CB">
        <w:rPr>
          <w:rFonts w:ascii="Times New Roman" w:hAnsi="Times New Roman"/>
          <w:sz w:val="24"/>
          <w:szCs w:val="24"/>
          <w:lang w:val="bg-BG"/>
        </w:rPr>
        <w:t xml:space="preserve">до три </w:t>
      </w:r>
      <w:r w:rsidR="00E2088F">
        <w:rPr>
          <w:rFonts w:ascii="Times New Roman" w:hAnsi="Times New Roman"/>
          <w:sz w:val="24"/>
          <w:szCs w:val="24"/>
          <w:lang w:val="bg-BG"/>
        </w:rPr>
        <w:t>предметни класификационни кода</w:t>
      </w:r>
      <w:r w:rsidR="005162CB">
        <w:rPr>
          <w:rFonts w:ascii="Times New Roman" w:hAnsi="Times New Roman"/>
          <w:sz w:val="24"/>
          <w:szCs w:val="24"/>
          <w:lang w:val="bg-BG"/>
        </w:rPr>
        <w:t xml:space="preserve"> </w:t>
      </w:r>
      <w:hyperlink r:id="rId7" w:history="1">
        <w:r w:rsidR="00E2088F" w:rsidRPr="00261A8A">
          <w:rPr>
            <w:rStyle w:val="Hyperlink"/>
            <w:rFonts w:ascii="Times New Roman" w:hAnsi="Times New Roman"/>
            <w:sz w:val="24"/>
            <w:szCs w:val="24"/>
          </w:rPr>
          <w:t>https://www.aeaweb.org/econlit/jelCodes.php?view=jel</w:t>
        </w:r>
      </w:hyperlink>
    </w:p>
    <w:p w14:paraId="7080C20A" w14:textId="45DB21B2" w:rsidR="00E34557" w:rsidRDefault="00E34557" w:rsidP="00D5623B">
      <w:pPr>
        <w:pStyle w:val="Body"/>
      </w:pPr>
    </w:p>
    <w:p w14:paraId="15B2BE93" w14:textId="2D0A5BE0" w:rsidR="00645335" w:rsidRPr="001564B3" w:rsidRDefault="00BE49DE" w:rsidP="00645335">
      <w:pPr>
        <w:pStyle w:val="Title"/>
      </w:pPr>
      <w:r w:rsidRPr="001564B3">
        <w:t>PAPER TITLE</w:t>
      </w:r>
      <w:r>
        <w:t xml:space="preserve"> (IN ENGLISH)</w:t>
      </w:r>
      <w:r w:rsidR="00645335" w:rsidRPr="001564B3">
        <w:t xml:space="preserve"> – Times New Roman, bold, 14, cente</w:t>
      </w:r>
      <w:r>
        <w:t>r, Caps Lock</w:t>
      </w:r>
    </w:p>
    <w:p w14:paraId="0545BB0A" w14:textId="77777777" w:rsidR="00645335" w:rsidRDefault="00645335" w:rsidP="00645335">
      <w:pPr>
        <w:spacing w:after="0" w:line="240" w:lineRule="auto"/>
        <w:rPr>
          <w:rFonts w:ascii="Times New Roman" w:hAnsi="Times New Roman"/>
          <w:iCs/>
        </w:rPr>
      </w:pPr>
    </w:p>
    <w:p w14:paraId="5F252A80" w14:textId="77777777" w:rsidR="00645335" w:rsidRPr="00D5623B" w:rsidRDefault="00645335" w:rsidP="00645335">
      <w:pPr>
        <w:pStyle w:val="Autors"/>
        <w:rPr>
          <w:b/>
        </w:rPr>
      </w:pPr>
      <w:r w:rsidRPr="00DC2FF7">
        <w:rPr>
          <w:b/>
          <w:sz w:val="24"/>
          <w:szCs w:val="24"/>
        </w:rPr>
        <w:t>Name Surname</w:t>
      </w:r>
      <w:r w:rsidRPr="00197452">
        <w:rPr>
          <w:vertAlign w:val="superscript"/>
        </w:rPr>
        <w:t>1</w:t>
      </w:r>
      <w:r w:rsidRPr="00D5623B">
        <w:rPr>
          <w:b/>
        </w:rPr>
        <w:t xml:space="preserve">, </w:t>
      </w:r>
      <w:r w:rsidRPr="00354BD1">
        <w:rPr>
          <w:b/>
          <w:sz w:val="24"/>
          <w:szCs w:val="24"/>
        </w:rPr>
        <w:t>Name Surname</w:t>
      </w:r>
      <w:r w:rsidRPr="00197452">
        <w:rPr>
          <w:vertAlign w:val="superscript"/>
        </w:rPr>
        <w:t>2</w:t>
      </w:r>
    </w:p>
    <w:p w14:paraId="2FDC4F5C" w14:textId="7BDB50F9" w:rsidR="00645335" w:rsidRPr="00D5623B" w:rsidRDefault="00645335" w:rsidP="00645335">
      <w:pPr>
        <w:pStyle w:val="Autors"/>
      </w:pPr>
      <w:r w:rsidRPr="00D5623B">
        <w:rPr>
          <w:vertAlign w:val="superscript"/>
        </w:rPr>
        <w:t>1</w:t>
      </w:r>
      <w:r w:rsidRPr="00D5623B">
        <w:t xml:space="preserve"> </w:t>
      </w:r>
      <w:r w:rsidR="00932658" w:rsidRPr="00932658">
        <w:rPr>
          <w:sz w:val="24"/>
          <w:szCs w:val="24"/>
        </w:rPr>
        <w:t>Department</w:t>
      </w:r>
      <w:r w:rsidR="00932658" w:rsidRPr="00932658">
        <w:rPr>
          <w:sz w:val="24"/>
          <w:szCs w:val="24"/>
          <w:lang w:val="bg-BG"/>
        </w:rPr>
        <w:t>,</w:t>
      </w:r>
      <w:r w:rsidR="00932658" w:rsidRPr="00932658">
        <w:t xml:space="preserve"> </w:t>
      </w:r>
      <w:r w:rsidR="00354BD1">
        <w:rPr>
          <w:sz w:val="24"/>
          <w:szCs w:val="24"/>
        </w:rPr>
        <w:t>University/</w:t>
      </w:r>
      <w:r w:rsidRPr="00DC2FF7">
        <w:rPr>
          <w:sz w:val="24"/>
          <w:szCs w:val="24"/>
        </w:rPr>
        <w:t>Institution, e-mail</w:t>
      </w:r>
    </w:p>
    <w:p w14:paraId="31DD549D" w14:textId="4F5810A7" w:rsidR="00645335" w:rsidRPr="00D5623B" w:rsidRDefault="00645335" w:rsidP="00645335">
      <w:pPr>
        <w:pStyle w:val="Autors"/>
      </w:pPr>
      <w:r w:rsidRPr="00D5623B">
        <w:rPr>
          <w:vertAlign w:val="superscript"/>
        </w:rPr>
        <w:t>2</w:t>
      </w:r>
      <w:r w:rsidRPr="00D5623B">
        <w:t xml:space="preserve"> </w:t>
      </w:r>
      <w:r w:rsidR="00932658" w:rsidRPr="00932658">
        <w:rPr>
          <w:sz w:val="24"/>
          <w:szCs w:val="24"/>
        </w:rPr>
        <w:t>Department</w:t>
      </w:r>
      <w:r w:rsidR="00932658" w:rsidRPr="00932658">
        <w:rPr>
          <w:sz w:val="24"/>
          <w:szCs w:val="24"/>
          <w:lang w:val="bg-BG"/>
        </w:rPr>
        <w:t>,</w:t>
      </w:r>
      <w:r w:rsidR="00932658" w:rsidRPr="00932658">
        <w:t xml:space="preserve"> </w:t>
      </w:r>
      <w:r w:rsidR="00354BD1">
        <w:rPr>
          <w:sz w:val="24"/>
          <w:szCs w:val="24"/>
        </w:rPr>
        <w:t>University/</w:t>
      </w:r>
      <w:r w:rsidRPr="00DC2FF7">
        <w:rPr>
          <w:sz w:val="24"/>
          <w:szCs w:val="24"/>
        </w:rPr>
        <w:t>Institution, e-mail</w:t>
      </w:r>
    </w:p>
    <w:p w14:paraId="1303DCDC" w14:textId="77777777" w:rsidR="00645335" w:rsidRPr="00C3037A" w:rsidRDefault="00645335" w:rsidP="006453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63CA4E3" w14:textId="77777777" w:rsidR="00645335" w:rsidRPr="00F118E5" w:rsidRDefault="00645335" w:rsidP="00645335">
      <w:pPr>
        <w:pStyle w:val="Abstract"/>
        <w:ind w:firstLine="0"/>
        <w:jc w:val="left"/>
        <w:rPr>
          <w:b/>
        </w:rPr>
      </w:pPr>
      <w:r w:rsidRPr="00F118E5">
        <w:rPr>
          <w:b/>
        </w:rPr>
        <w:t>Abstract</w:t>
      </w:r>
    </w:p>
    <w:p w14:paraId="2F8E5E73" w14:textId="3F532F77" w:rsidR="00645335" w:rsidRPr="00F118E5" w:rsidRDefault="00B1435A" w:rsidP="00645335">
      <w:pPr>
        <w:pStyle w:val="Abstract"/>
        <w:ind w:firstLine="0"/>
      </w:pPr>
      <w:r w:rsidRPr="00F118E5">
        <w:t>A</w:t>
      </w:r>
      <w:r w:rsidR="00645335" w:rsidRPr="00F118E5">
        <w:t>bstract</w:t>
      </w:r>
      <w:r w:rsidR="00645335">
        <w:t xml:space="preserve"> in English language</w:t>
      </w:r>
      <w:r w:rsidR="00645335" w:rsidRPr="00F118E5">
        <w:t xml:space="preserve"> – limit to </w:t>
      </w:r>
      <w:r>
        <w:rPr>
          <w:lang w:val="bg-BG"/>
        </w:rPr>
        <w:t>10</w:t>
      </w:r>
      <w:r w:rsidR="00645335" w:rsidRPr="00F118E5">
        <w:t xml:space="preserve"> rows; Font: Times New Roman, Size: 1</w:t>
      </w:r>
      <w:r w:rsidR="00645335">
        <w:t>1</w:t>
      </w:r>
      <w:r w:rsidR="00645335" w:rsidRPr="00F118E5">
        <w:t xml:space="preserve"> </w:t>
      </w:r>
      <w:proofErr w:type="spellStart"/>
      <w:r w:rsidR="00645335" w:rsidRPr="00F118E5">
        <w:t>pt</w:t>
      </w:r>
      <w:proofErr w:type="spellEnd"/>
      <w:r w:rsidR="00645335" w:rsidRPr="00F118E5">
        <w:t>, Font style: Regular, Alignment: Justify; Line spacing:</w:t>
      </w:r>
      <w:r w:rsidR="00645335">
        <w:t xml:space="preserve"> Single; Special/First Line: 0</w:t>
      </w:r>
      <w:r w:rsidR="00645335" w:rsidRPr="00F118E5">
        <w:t xml:space="preserve"> cm.</w:t>
      </w:r>
    </w:p>
    <w:p w14:paraId="03CA2E48" w14:textId="7550B3FB" w:rsidR="00645335" w:rsidRPr="00364A4E" w:rsidRDefault="00645335" w:rsidP="00645335">
      <w:pPr>
        <w:pStyle w:val="Keywords"/>
        <w:rPr>
          <w:i w:val="0"/>
        </w:rPr>
      </w:pPr>
      <w:r w:rsidRPr="00364A4E">
        <w:rPr>
          <w:b/>
          <w:i w:val="0"/>
        </w:rPr>
        <w:t>Keywords:</w:t>
      </w:r>
      <w:r w:rsidRPr="00364A4E">
        <w:rPr>
          <w:i w:val="0"/>
        </w:rPr>
        <w:t xml:space="preserve"> up to 5 keywords</w:t>
      </w:r>
      <w:r>
        <w:rPr>
          <w:i w:val="0"/>
        </w:rPr>
        <w:t xml:space="preserve"> in English</w:t>
      </w:r>
    </w:p>
    <w:p w14:paraId="2EE6C302" w14:textId="0AE7FD6E" w:rsidR="005162CB" w:rsidRPr="00261A8A" w:rsidRDefault="005162CB" w:rsidP="005162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6A3">
        <w:rPr>
          <w:rFonts w:ascii="Times New Roman" w:hAnsi="Times New Roman"/>
          <w:b/>
          <w:bCs/>
          <w:sz w:val="24"/>
          <w:szCs w:val="24"/>
        </w:rPr>
        <w:t>JEL code:</w:t>
      </w:r>
      <w:r w:rsidR="00E2088F" w:rsidRPr="00E2088F">
        <w:t xml:space="preserve"> </w:t>
      </w:r>
      <w:r w:rsidR="00E2088F" w:rsidRPr="00E2088F">
        <w:rPr>
          <w:rFonts w:ascii="Times New Roman" w:hAnsi="Times New Roman"/>
          <w:sz w:val="24"/>
          <w:szCs w:val="24"/>
        </w:rPr>
        <w:t>up to three subject classification codes</w:t>
      </w:r>
      <w:r w:rsidRPr="00261A8A">
        <w:rPr>
          <w:rFonts w:ascii="Times New Roman" w:hAnsi="Times New Roman"/>
          <w:sz w:val="24"/>
          <w:szCs w:val="24"/>
        </w:rPr>
        <w:t xml:space="preserve"> </w:t>
      </w:r>
    </w:p>
    <w:p w14:paraId="02A882E8" w14:textId="77777777" w:rsidR="00645335" w:rsidRPr="00001C65" w:rsidRDefault="00645335" w:rsidP="00D5623B">
      <w:pPr>
        <w:pStyle w:val="Body"/>
      </w:pPr>
    </w:p>
    <w:p w14:paraId="482996A7" w14:textId="4DF0AEA2" w:rsidR="005E58B6" w:rsidRPr="00645335" w:rsidRDefault="00645335" w:rsidP="00080493">
      <w:pPr>
        <w:pStyle w:val="Heading1"/>
        <w:rPr>
          <w:lang w:val="bg-BG"/>
        </w:rPr>
      </w:pPr>
      <w:r>
        <w:rPr>
          <w:lang w:val="bg-BG"/>
        </w:rPr>
        <w:t>Въведение</w:t>
      </w:r>
    </w:p>
    <w:p w14:paraId="37D4F6D4" w14:textId="678103FE" w:rsidR="00590732" w:rsidRPr="00CE02DA" w:rsidRDefault="006E0635" w:rsidP="00D5623B">
      <w:pPr>
        <w:pStyle w:val="Body"/>
        <w:rPr>
          <w:b/>
          <w:lang w:val="bg-BG"/>
        </w:rPr>
      </w:pPr>
      <w:r>
        <w:rPr>
          <w:lang w:val="bg-BG"/>
        </w:rPr>
        <w:t xml:space="preserve">Кратко описание на </w:t>
      </w:r>
      <w:r w:rsidR="00B1435A" w:rsidRPr="00CE02DA">
        <w:rPr>
          <w:lang w:val="bg-BG"/>
        </w:rPr>
        <w:t xml:space="preserve">целите и задачите на вашата </w:t>
      </w:r>
      <w:r>
        <w:rPr>
          <w:lang w:val="bg-BG"/>
        </w:rPr>
        <w:t>публикация</w:t>
      </w:r>
      <w:r w:rsidR="00B1435A" w:rsidRPr="00CE02DA">
        <w:rPr>
          <w:lang w:val="bg-BG"/>
        </w:rPr>
        <w:t>.</w:t>
      </w:r>
    </w:p>
    <w:p w14:paraId="7E30707C" w14:textId="77777777" w:rsidR="00590732" w:rsidRPr="00001C65" w:rsidRDefault="00590732" w:rsidP="00D5623B">
      <w:pPr>
        <w:pStyle w:val="Body"/>
      </w:pPr>
    </w:p>
    <w:p w14:paraId="6F648610" w14:textId="2771F7E7" w:rsidR="0029453E" w:rsidRPr="00645335" w:rsidRDefault="0000186F" w:rsidP="00080493">
      <w:pPr>
        <w:pStyle w:val="Heading1"/>
        <w:rPr>
          <w:lang w:val="bg-BG"/>
        </w:rPr>
      </w:pPr>
      <w:r>
        <w:rPr>
          <w:lang w:val="bg-BG"/>
        </w:rPr>
        <w:t>ОСНОВНА</w:t>
      </w:r>
      <w:r w:rsidR="00645335">
        <w:rPr>
          <w:lang w:val="bg-BG"/>
        </w:rPr>
        <w:t xml:space="preserve"> част</w:t>
      </w:r>
    </w:p>
    <w:p w14:paraId="1A3075AC" w14:textId="18C8071A" w:rsidR="005B519A" w:rsidRDefault="005B519A" w:rsidP="00B55FE3">
      <w:pPr>
        <w:pStyle w:val="Body"/>
        <w:rPr>
          <w:lang w:val="bg-BG"/>
        </w:rPr>
      </w:pPr>
      <w:r w:rsidRPr="005B519A">
        <w:rPr>
          <w:lang w:val="bg-BG"/>
        </w:rPr>
        <w:t xml:space="preserve">Основен текст на </w:t>
      </w:r>
      <w:r>
        <w:rPr>
          <w:lang w:val="bg-BG"/>
        </w:rPr>
        <w:t>публикацията</w:t>
      </w:r>
      <w:r w:rsidRPr="005B519A">
        <w:rPr>
          <w:lang w:val="bg-BG"/>
        </w:rPr>
        <w:t xml:space="preserve"> – </w:t>
      </w:r>
      <w:r w:rsidR="00115211" w:rsidRPr="007B58E4">
        <w:t xml:space="preserve">Font: Times New Roman, Size: 12 </w:t>
      </w:r>
      <w:proofErr w:type="spellStart"/>
      <w:r w:rsidR="00115211" w:rsidRPr="007B58E4">
        <w:t>pt</w:t>
      </w:r>
      <w:proofErr w:type="spellEnd"/>
      <w:r w:rsidR="00115211" w:rsidRPr="007B58E4">
        <w:t xml:space="preserve">; Alignment: Right; On a new line the table title – Font: Times New Roman, Size: 12 </w:t>
      </w:r>
      <w:proofErr w:type="spellStart"/>
      <w:r w:rsidR="00115211" w:rsidRPr="007B58E4">
        <w:t>pt</w:t>
      </w:r>
      <w:proofErr w:type="spellEnd"/>
      <w:r w:rsidR="00115211" w:rsidRPr="007B58E4">
        <w:t xml:space="preserve">; Line spacing: Single, Alignment: </w:t>
      </w:r>
      <w:proofErr w:type="spellStart"/>
      <w:r w:rsidR="00115211" w:rsidRPr="007B58E4">
        <w:t>Center</w:t>
      </w:r>
      <w:proofErr w:type="spellEnd"/>
      <w:r w:rsidR="00115211">
        <w:rPr>
          <w:lang w:val="bg-BG"/>
        </w:rPr>
        <w:t xml:space="preserve">. </w:t>
      </w:r>
      <w:r w:rsidR="00716A1B">
        <w:t xml:space="preserve">First Line: </w:t>
      </w:r>
      <w:r w:rsidR="00716A1B">
        <w:rPr>
          <w:lang w:val="bg-BG"/>
        </w:rPr>
        <w:t>1</w:t>
      </w:r>
      <w:r w:rsidR="00716A1B" w:rsidRPr="00F118E5">
        <w:t xml:space="preserve"> cm</w:t>
      </w:r>
      <w:r w:rsidRPr="005B519A">
        <w:rPr>
          <w:lang w:val="bg-BG"/>
        </w:rPr>
        <w:t xml:space="preserve">. Моля, имайте предвид, че пълният доклад не трябва да надвишава </w:t>
      </w:r>
      <w:r w:rsidR="00716A1B">
        <w:rPr>
          <w:b/>
          <w:lang w:val="bg-BG"/>
        </w:rPr>
        <w:t>10</w:t>
      </w:r>
      <w:r w:rsidRPr="005B519A">
        <w:rPr>
          <w:b/>
          <w:lang w:val="bg-BG"/>
        </w:rPr>
        <w:t xml:space="preserve"> </w:t>
      </w:r>
      <w:proofErr w:type="gramStart"/>
      <w:r w:rsidRPr="005B519A">
        <w:rPr>
          <w:b/>
          <w:lang w:val="bg-BG"/>
        </w:rPr>
        <w:t>страници</w:t>
      </w:r>
      <w:r w:rsidRPr="005B519A">
        <w:rPr>
          <w:lang w:val="bg-BG"/>
        </w:rPr>
        <w:t xml:space="preserve"> ,</w:t>
      </w:r>
      <w:proofErr w:type="gramEnd"/>
      <w:r w:rsidRPr="005B519A">
        <w:rPr>
          <w:lang w:val="bg-BG"/>
        </w:rPr>
        <w:t xml:space="preserve"> включително текст, фигури, таблици и препратки.</w:t>
      </w:r>
    </w:p>
    <w:p w14:paraId="4CC52006" w14:textId="383ED16D" w:rsidR="0000186F" w:rsidRDefault="0000186F" w:rsidP="00B55FE3">
      <w:pPr>
        <w:pStyle w:val="Body"/>
        <w:rPr>
          <w:lang w:val="bg-BG"/>
        </w:rPr>
      </w:pPr>
    </w:p>
    <w:p w14:paraId="354FFDDA" w14:textId="77777777" w:rsidR="003561CD" w:rsidRPr="003561CD" w:rsidRDefault="003561CD" w:rsidP="003561CD">
      <w:pPr>
        <w:pStyle w:val="Body"/>
        <w:rPr>
          <w:b/>
          <w:bCs/>
          <w:lang w:val="bg-BG"/>
        </w:rPr>
      </w:pPr>
      <w:r w:rsidRPr="003561CD">
        <w:rPr>
          <w:b/>
          <w:bCs/>
          <w:lang w:val="bg-BG"/>
        </w:rPr>
        <w:t>Таблици и фигури:</w:t>
      </w:r>
    </w:p>
    <w:p w14:paraId="58CA72D4" w14:textId="77777777" w:rsidR="003561CD" w:rsidRPr="003561CD" w:rsidRDefault="003561CD" w:rsidP="003561CD">
      <w:pPr>
        <w:pStyle w:val="Body"/>
        <w:rPr>
          <w:lang w:val="bg-BG"/>
        </w:rPr>
      </w:pPr>
      <w:r w:rsidRPr="003561CD">
        <w:rPr>
          <w:lang w:val="bg-BG"/>
        </w:rPr>
        <w:t>Вмъкнати на съответното място в текста.</w:t>
      </w:r>
    </w:p>
    <w:p w14:paraId="69A418AA" w14:textId="77777777" w:rsidR="003561CD" w:rsidRPr="003561CD" w:rsidRDefault="003561CD" w:rsidP="003561CD">
      <w:pPr>
        <w:pStyle w:val="Body"/>
        <w:rPr>
          <w:lang w:val="bg-BG"/>
        </w:rPr>
      </w:pPr>
      <w:r w:rsidRPr="003561CD">
        <w:rPr>
          <w:lang w:val="bg-BG"/>
        </w:rPr>
        <w:t xml:space="preserve">Заглавие на таблици и фигури: Таблица 1, Фигура 1 (ляво подравнени над таблицата или фигурата), 12 </w:t>
      </w:r>
      <w:proofErr w:type="spellStart"/>
      <w:r w:rsidRPr="003561CD">
        <w:rPr>
          <w:lang w:val="bg-BG"/>
        </w:rPr>
        <w:t>pt</w:t>
      </w:r>
      <w:proofErr w:type="spellEnd"/>
      <w:r w:rsidRPr="003561CD">
        <w:rPr>
          <w:lang w:val="bg-BG"/>
        </w:rPr>
        <w:t xml:space="preserve">, </w:t>
      </w:r>
      <w:proofErr w:type="spellStart"/>
      <w:r w:rsidRPr="003561CD">
        <w:rPr>
          <w:lang w:val="bg-BG"/>
        </w:rPr>
        <w:t>bold</w:t>
      </w:r>
      <w:proofErr w:type="spellEnd"/>
      <w:r w:rsidRPr="003561CD">
        <w:rPr>
          <w:lang w:val="bg-BG"/>
        </w:rPr>
        <w:t>.</w:t>
      </w:r>
    </w:p>
    <w:p w14:paraId="57530FF1" w14:textId="77777777" w:rsidR="003561CD" w:rsidRPr="003561CD" w:rsidRDefault="003561CD" w:rsidP="003561CD">
      <w:pPr>
        <w:pStyle w:val="Body"/>
        <w:rPr>
          <w:lang w:val="bg-BG"/>
        </w:rPr>
      </w:pPr>
      <w:r w:rsidRPr="003561CD">
        <w:rPr>
          <w:lang w:val="bg-BG"/>
        </w:rPr>
        <w:t xml:space="preserve">Под всяка фигура или таблица трябва да се посочи източник, както следва: </w:t>
      </w:r>
      <w:r w:rsidRPr="003561CD">
        <w:rPr>
          <w:i/>
          <w:iCs/>
          <w:lang w:val="bg-BG"/>
        </w:rPr>
        <w:t xml:space="preserve">Източник: </w:t>
      </w:r>
      <w:r w:rsidRPr="003561CD">
        <w:rPr>
          <w:lang w:val="bg-BG"/>
        </w:rPr>
        <w:t>Името на източника – 10pt, наклонен шрифт.</w:t>
      </w:r>
    </w:p>
    <w:p w14:paraId="289776C1" w14:textId="77777777" w:rsidR="003561CD" w:rsidRPr="003561CD" w:rsidRDefault="003561CD" w:rsidP="003561CD">
      <w:pPr>
        <w:pStyle w:val="Body"/>
        <w:rPr>
          <w:lang w:val="bg-BG"/>
        </w:rPr>
      </w:pPr>
      <w:r w:rsidRPr="003561CD">
        <w:rPr>
          <w:lang w:val="bg-BG"/>
        </w:rPr>
        <w:t>Всяка фигура и таблица трябва да е въведена в текста!</w:t>
      </w:r>
    </w:p>
    <w:p w14:paraId="55DCC0B3" w14:textId="080DED0E" w:rsidR="008B667C" w:rsidRPr="00073218" w:rsidRDefault="003561CD" w:rsidP="008B667C">
      <w:pPr>
        <w:pStyle w:val="Body"/>
        <w:rPr>
          <w:rStyle w:val="style531"/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 w:rsidRPr="008B667C">
        <w:rPr>
          <w:b/>
          <w:bCs/>
          <w:lang w:val="bg-BG"/>
        </w:rPr>
        <w:t>Цитиране:</w:t>
      </w:r>
      <w:r w:rsidRPr="003561CD">
        <w:rPr>
          <w:lang w:val="bg-BG"/>
        </w:rPr>
        <w:t xml:space="preserve"> </w:t>
      </w:r>
      <w:r w:rsidR="008B667C" w:rsidRPr="008B667C">
        <w:rPr>
          <w:rStyle w:val="style531"/>
          <w:rFonts w:ascii="Times New Roman" w:hAnsi="Times New Roman" w:cs="Times New Roman"/>
          <w:bCs/>
          <w:color w:val="auto"/>
          <w:sz w:val="24"/>
          <w:szCs w:val="24"/>
          <w:lang w:val="bg-BG"/>
        </w:rPr>
        <w:t>Харвардската кратка референтна система за цитиране в текста</w:t>
      </w:r>
      <w:r w:rsidR="008B667C">
        <w:rPr>
          <w:rStyle w:val="style531"/>
          <w:rFonts w:ascii="Times New Roman" w:hAnsi="Times New Roman" w:cs="Times New Roman"/>
          <w:bCs/>
          <w:color w:val="auto"/>
          <w:sz w:val="24"/>
          <w:szCs w:val="24"/>
          <w:lang w:val="bg-BG"/>
        </w:rPr>
        <w:t xml:space="preserve"> - </w:t>
      </w:r>
    </w:p>
    <w:p w14:paraId="5CF50BF3" w14:textId="10D9830C" w:rsidR="003561CD" w:rsidRDefault="002712B1" w:rsidP="008B667C">
      <w:pPr>
        <w:pStyle w:val="Body"/>
        <w:rPr>
          <w:lang w:val="bg-BG"/>
        </w:rPr>
      </w:pPr>
      <w:hyperlink r:id="rId8" w:history="1">
        <w:r w:rsidR="008B667C">
          <w:rPr>
            <w:rStyle w:val="Hyperlink"/>
            <w:rFonts w:eastAsia="Calibri"/>
          </w:rPr>
          <w:t>How to Cite Sources in Harvard Citation Format | Mendeley</w:t>
        </w:r>
      </w:hyperlink>
      <w:r w:rsidR="003561CD" w:rsidRPr="003561CD">
        <w:rPr>
          <w:lang w:val="bg-BG"/>
        </w:rPr>
        <w:t>.</w:t>
      </w:r>
    </w:p>
    <w:p w14:paraId="6B5390DD" w14:textId="622EE3EF" w:rsidR="003561CD" w:rsidRDefault="003561CD" w:rsidP="00B55FE3">
      <w:pPr>
        <w:pStyle w:val="Body"/>
        <w:rPr>
          <w:lang w:val="bg-BG"/>
        </w:rPr>
      </w:pPr>
    </w:p>
    <w:p w14:paraId="09CB2E09" w14:textId="77777777" w:rsidR="008A45D8" w:rsidRPr="00645335" w:rsidRDefault="008A45D8" w:rsidP="008A45D8">
      <w:pPr>
        <w:pStyle w:val="Heading1"/>
        <w:rPr>
          <w:lang w:val="bg-BG"/>
        </w:rPr>
      </w:pPr>
      <w:r>
        <w:rPr>
          <w:lang w:val="bg-BG"/>
        </w:rPr>
        <w:t>заключение</w:t>
      </w:r>
    </w:p>
    <w:p w14:paraId="4C75844D" w14:textId="5CE35027" w:rsidR="00B45667" w:rsidRPr="00B45667" w:rsidRDefault="00B45667" w:rsidP="00F6324F">
      <w:pPr>
        <w:pStyle w:val="Body"/>
        <w:rPr>
          <w:lang w:val="bg-BG"/>
        </w:rPr>
      </w:pPr>
      <w:r w:rsidRPr="00B45667">
        <w:rPr>
          <w:lang w:val="bg-BG"/>
        </w:rPr>
        <w:lastRenderedPageBreak/>
        <w:t>Обобще</w:t>
      </w:r>
      <w:r>
        <w:rPr>
          <w:lang w:val="bg-BG"/>
        </w:rPr>
        <w:t xml:space="preserve">ние на </w:t>
      </w:r>
      <w:r w:rsidRPr="00B45667">
        <w:rPr>
          <w:lang w:val="bg-BG"/>
        </w:rPr>
        <w:t>резултатите от изследването/</w:t>
      </w:r>
      <w:r>
        <w:rPr>
          <w:lang w:val="bg-BG"/>
        </w:rPr>
        <w:t>публикацията</w:t>
      </w:r>
      <w:r w:rsidRPr="00B45667">
        <w:rPr>
          <w:lang w:val="bg-BG"/>
        </w:rPr>
        <w:t xml:space="preserve"> с няколко изречения. </w:t>
      </w:r>
    </w:p>
    <w:p w14:paraId="0AF00F63" w14:textId="77777777" w:rsidR="008A45D8" w:rsidRPr="00970740" w:rsidRDefault="008A45D8" w:rsidP="008A45D8">
      <w:pPr>
        <w:pStyle w:val="Body"/>
      </w:pPr>
    </w:p>
    <w:p w14:paraId="368AFC71" w14:textId="1AD09C2C" w:rsidR="008A45D8" w:rsidRPr="00645335" w:rsidRDefault="008A45D8" w:rsidP="008A45D8">
      <w:pPr>
        <w:pStyle w:val="Heading1"/>
        <w:rPr>
          <w:lang w:val="bg-BG"/>
        </w:rPr>
      </w:pPr>
      <w:r>
        <w:rPr>
          <w:lang w:val="bg-BG"/>
        </w:rPr>
        <w:t>изполвана литература</w:t>
      </w:r>
    </w:p>
    <w:p w14:paraId="38C09194" w14:textId="77777777" w:rsidR="003248D5" w:rsidRPr="00EE6771" w:rsidRDefault="003248D5" w:rsidP="003248D5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EE6771">
        <w:rPr>
          <w:rFonts w:ascii="Times New Roman" w:hAnsi="Times New Roman"/>
          <w:sz w:val="24"/>
          <w:szCs w:val="24"/>
          <w:lang w:val="bg-BG"/>
        </w:rPr>
        <w:t>Библиографията се разполага след основния текст, номерирана с арабски цифри, подредена по възходящ азбучен ред (А-Я, А-Z) на авторите.</w:t>
      </w:r>
    </w:p>
    <w:p w14:paraId="4E9DACA9" w14:textId="7C625C9B" w:rsidR="003248D5" w:rsidRDefault="003248D5" w:rsidP="003248D5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Font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Size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: 12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pt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;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Font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style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Regular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;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Line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Spacing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Single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;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Alignment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EE6771">
        <w:rPr>
          <w:rFonts w:ascii="Times New Roman" w:hAnsi="Times New Roman"/>
          <w:sz w:val="24"/>
          <w:szCs w:val="24"/>
          <w:lang w:val="bg-BG"/>
        </w:rPr>
        <w:t>Justified</w:t>
      </w:r>
      <w:proofErr w:type="spellEnd"/>
      <w:r w:rsidRPr="00EE6771">
        <w:rPr>
          <w:rFonts w:ascii="Times New Roman" w:hAnsi="Times New Roman"/>
          <w:sz w:val="24"/>
          <w:szCs w:val="24"/>
          <w:lang w:val="bg-BG"/>
        </w:rPr>
        <w:t>.</w:t>
      </w:r>
    </w:p>
    <w:p w14:paraId="6C3FD1B7" w14:textId="77777777" w:rsidR="00916E4A" w:rsidRPr="00D355E9" w:rsidRDefault="00916E4A" w:rsidP="00916E4A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355E9">
        <w:rPr>
          <w:rFonts w:ascii="Times New Roman" w:hAnsi="Times New Roman"/>
          <w:sz w:val="24"/>
          <w:szCs w:val="24"/>
          <w:lang w:val="bg-BG"/>
        </w:rPr>
        <w:t>Динев, М. (2015) Контрол и регулиране в социалното управление. Издателски комплекс – УНСС</w:t>
      </w:r>
    </w:p>
    <w:p w14:paraId="6487ADDA" w14:textId="77777777" w:rsidR="00EE6771" w:rsidRPr="00CF054C" w:rsidRDefault="00EE6771" w:rsidP="003248D5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FBF22E" w14:textId="19EDB18E" w:rsidR="00D355E9" w:rsidRPr="00D355E9" w:rsidRDefault="00D355E9" w:rsidP="00D355E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Hlk173854884"/>
      <w:r w:rsidRPr="00D355E9">
        <w:rPr>
          <w:rFonts w:ascii="Times New Roman" w:hAnsi="Times New Roman"/>
          <w:sz w:val="24"/>
          <w:szCs w:val="24"/>
          <w:lang w:val="bg-BG"/>
        </w:rPr>
        <w:t xml:space="preserve">Всички заглавия на кирилица трябва да се ТРАНСЛИТЕРИРАТ на латиница. За Ваше улеснение, може да използвате следният инструмент: </w:t>
      </w:r>
      <w:hyperlink r:id="rId9" w:history="1">
        <w:r w:rsidRPr="00087CF4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https://2cyr.com</w:t>
        </w:r>
      </w:hyperlink>
    </w:p>
    <w:p w14:paraId="6A3B055C" w14:textId="77777777" w:rsidR="00D355E9" w:rsidRDefault="00D355E9" w:rsidP="00D355E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Dinev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, M. (2015)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Kontrol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 i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regulirane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 v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sotsialnoto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upravlenie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Izdatelski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355E9">
        <w:rPr>
          <w:rFonts w:ascii="Times New Roman" w:hAnsi="Times New Roman"/>
          <w:sz w:val="24"/>
          <w:szCs w:val="24"/>
          <w:lang w:val="bg-BG"/>
        </w:rPr>
        <w:t>kompleks</w:t>
      </w:r>
      <w:proofErr w:type="spellEnd"/>
      <w:r w:rsidRPr="00D355E9">
        <w:rPr>
          <w:rFonts w:ascii="Times New Roman" w:hAnsi="Times New Roman"/>
          <w:sz w:val="24"/>
          <w:szCs w:val="24"/>
          <w:lang w:val="bg-BG"/>
        </w:rPr>
        <w:t xml:space="preserve"> – UNSS</w:t>
      </w:r>
    </w:p>
    <w:p w14:paraId="1FA76CE0" w14:textId="77777777" w:rsidR="00D355E9" w:rsidRDefault="00D355E9" w:rsidP="00D355E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B7AF12A" w14:textId="7F082DDB" w:rsidR="003248D5" w:rsidRPr="00CF054C" w:rsidRDefault="003248D5" w:rsidP="00D355E9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F054C">
        <w:rPr>
          <w:rFonts w:ascii="Times New Roman" w:hAnsi="Times New Roman"/>
          <w:b/>
          <w:sz w:val="24"/>
          <w:szCs w:val="24"/>
          <w:lang w:val="bg-BG"/>
        </w:rPr>
        <w:t>Отговорността за съдържанието и оформлението на научните разработки е на авторите!</w:t>
      </w:r>
    </w:p>
    <w:bookmarkEnd w:id="1"/>
    <w:p w14:paraId="5682A522" w14:textId="77D1E075" w:rsidR="003248D5" w:rsidRDefault="003248D5" w:rsidP="003248D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9CD60D" w14:textId="0731AB9C" w:rsidR="00240315" w:rsidRPr="006F6025" w:rsidRDefault="00240315" w:rsidP="003248D5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Към всяка публикация се прилага попълнена и подписана </w:t>
      </w:r>
      <w:r w:rsidR="006F6025">
        <w:rPr>
          <w:rFonts w:ascii="Times New Roman" w:hAnsi="Times New Roman"/>
          <w:b/>
          <w:sz w:val="24"/>
          <w:szCs w:val="24"/>
          <w:lang w:val="bg-BG"/>
        </w:rPr>
        <w:t xml:space="preserve">Декларация за авторство и </w:t>
      </w:r>
      <w:r w:rsidR="006F6025" w:rsidRPr="006F6025">
        <w:rPr>
          <w:rFonts w:ascii="Times New Roman" w:hAnsi="Times New Roman"/>
          <w:b/>
          <w:sz w:val="24"/>
          <w:szCs w:val="24"/>
          <w:lang w:val="bg-BG"/>
        </w:rPr>
        <w:t>Декларация за CEEOL</w:t>
      </w:r>
    </w:p>
    <w:sectPr w:rsidR="00240315" w:rsidRPr="006F6025" w:rsidSect="00B971AE">
      <w:headerReference w:type="even" r:id="rId10"/>
      <w:footerReference w:type="even" r:id="rId11"/>
      <w:footerReference w:type="default" r:id="rId12"/>
      <w:pgSz w:w="11907" w:h="16840" w:code="9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AC22" w14:textId="77777777" w:rsidR="002712B1" w:rsidRDefault="002712B1" w:rsidP="00A40845">
      <w:pPr>
        <w:spacing w:after="0" w:line="240" w:lineRule="auto"/>
      </w:pPr>
      <w:r>
        <w:separator/>
      </w:r>
    </w:p>
  </w:endnote>
  <w:endnote w:type="continuationSeparator" w:id="0">
    <w:p w14:paraId="0D20CB64" w14:textId="77777777" w:rsidR="002712B1" w:rsidRDefault="002712B1" w:rsidP="00A4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6AE9" w14:textId="77777777" w:rsidR="00893014" w:rsidRDefault="00893014" w:rsidP="003242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6AF6" w14:textId="77777777" w:rsidR="00893014" w:rsidRDefault="00893014" w:rsidP="003242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667F" w14:textId="77777777" w:rsidR="002712B1" w:rsidRDefault="002712B1" w:rsidP="00A40845">
      <w:pPr>
        <w:spacing w:after="0" w:line="240" w:lineRule="auto"/>
      </w:pPr>
      <w:r>
        <w:separator/>
      </w:r>
    </w:p>
  </w:footnote>
  <w:footnote w:type="continuationSeparator" w:id="0">
    <w:p w14:paraId="5510E6AB" w14:textId="77777777" w:rsidR="002712B1" w:rsidRDefault="002712B1" w:rsidP="00A4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4F11" w14:textId="77777777" w:rsidR="00893014" w:rsidRPr="00285365" w:rsidRDefault="003B61ED" w:rsidP="00155C96">
    <w:pPr>
      <w:pStyle w:val="Header"/>
      <w:pBdr>
        <w:bottom w:val="single" w:sz="4" w:space="1" w:color="auto"/>
      </w:pBdr>
      <w:tabs>
        <w:tab w:val="left" w:pos="5760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</w:rPr>
      <w:t>19</w:t>
    </w:r>
    <w:r w:rsidRPr="000C1757">
      <w:rPr>
        <w:rFonts w:ascii="Times New Roman" w:hAnsi="Times New Roman"/>
        <w:vertAlign w:val="superscript"/>
      </w:rPr>
      <w:t>th</w:t>
    </w:r>
    <w:r>
      <w:rPr>
        <w:rFonts w:ascii="Times New Roman" w:hAnsi="Times New Roman"/>
      </w:rPr>
      <w:t xml:space="preserve"> International Multidisciplinary Scientific Geo</w:t>
    </w:r>
    <w:r w:rsidRPr="005C5470">
      <w:rPr>
        <w:rFonts w:ascii="Times New Roman" w:hAnsi="Times New Roman"/>
      </w:rPr>
      <w:t xml:space="preserve">Conference </w:t>
    </w:r>
    <w:r>
      <w:rPr>
        <w:rFonts w:ascii="Times New Roman" w:hAnsi="Times New Roman"/>
      </w:rPr>
      <w:t>SGEM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61F"/>
    <w:multiLevelType w:val="hybridMultilevel"/>
    <w:tmpl w:val="10B4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7AA4"/>
    <w:multiLevelType w:val="hybridMultilevel"/>
    <w:tmpl w:val="84729764"/>
    <w:lvl w:ilvl="0" w:tplc="45960CB8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57"/>
    <w:rsid w:val="0000186F"/>
    <w:rsid w:val="00001C65"/>
    <w:rsid w:val="00031315"/>
    <w:rsid w:val="00073218"/>
    <w:rsid w:val="00080493"/>
    <w:rsid w:val="00090E25"/>
    <w:rsid w:val="000914F6"/>
    <w:rsid w:val="000A16BC"/>
    <w:rsid w:val="00101EB3"/>
    <w:rsid w:val="00115211"/>
    <w:rsid w:val="00132D80"/>
    <w:rsid w:val="00146180"/>
    <w:rsid w:val="001564B3"/>
    <w:rsid w:val="00190725"/>
    <w:rsid w:val="00197452"/>
    <w:rsid w:val="001A0A42"/>
    <w:rsid w:val="001C2BD0"/>
    <w:rsid w:val="00240315"/>
    <w:rsid w:val="00252297"/>
    <w:rsid w:val="00254DB2"/>
    <w:rsid w:val="002712B1"/>
    <w:rsid w:val="002927FA"/>
    <w:rsid w:val="0029453E"/>
    <w:rsid w:val="002B13AE"/>
    <w:rsid w:val="002E56A3"/>
    <w:rsid w:val="002E6B6F"/>
    <w:rsid w:val="003248D5"/>
    <w:rsid w:val="00354BD1"/>
    <w:rsid w:val="003561CD"/>
    <w:rsid w:val="00364A4E"/>
    <w:rsid w:val="003741F4"/>
    <w:rsid w:val="003900CD"/>
    <w:rsid w:val="003B4DA4"/>
    <w:rsid w:val="003B61ED"/>
    <w:rsid w:val="003B7BBC"/>
    <w:rsid w:val="0043424B"/>
    <w:rsid w:val="0044117C"/>
    <w:rsid w:val="00445A90"/>
    <w:rsid w:val="00457748"/>
    <w:rsid w:val="00474152"/>
    <w:rsid w:val="004A23E3"/>
    <w:rsid w:val="004B5245"/>
    <w:rsid w:val="004C16C9"/>
    <w:rsid w:val="004F1968"/>
    <w:rsid w:val="004F7998"/>
    <w:rsid w:val="005162CB"/>
    <w:rsid w:val="00537E3F"/>
    <w:rsid w:val="00543599"/>
    <w:rsid w:val="00550EF1"/>
    <w:rsid w:val="00590732"/>
    <w:rsid w:val="005A43CD"/>
    <w:rsid w:val="005B519A"/>
    <w:rsid w:val="005D68A2"/>
    <w:rsid w:val="005D7996"/>
    <w:rsid w:val="005E58B6"/>
    <w:rsid w:val="005E7F7D"/>
    <w:rsid w:val="005F73E1"/>
    <w:rsid w:val="0060006C"/>
    <w:rsid w:val="006065CA"/>
    <w:rsid w:val="006066B2"/>
    <w:rsid w:val="00617BBA"/>
    <w:rsid w:val="00622903"/>
    <w:rsid w:val="00645335"/>
    <w:rsid w:val="0065694C"/>
    <w:rsid w:val="006C4857"/>
    <w:rsid w:val="006D10CC"/>
    <w:rsid w:val="006E0635"/>
    <w:rsid w:val="006F6025"/>
    <w:rsid w:val="00716A1B"/>
    <w:rsid w:val="00722313"/>
    <w:rsid w:val="007510AA"/>
    <w:rsid w:val="00753738"/>
    <w:rsid w:val="0075555B"/>
    <w:rsid w:val="00757AB5"/>
    <w:rsid w:val="00766EAE"/>
    <w:rsid w:val="007818ED"/>
    <w:rsid w:val="00790D62"/>
    <w:rsid w:val="007B58E4"/>
    <w:rsid w:val="007F71ED"/>
    <w:rsid w:val="00804C78"/>
    <w:rsid w:val="00884142"/>
    <w:rsid w:val="00885DE2"/>
    <w:rsid w:val="00893014"/>
    <w:rsid w:val="008A45D8"/>
    <w:rsid w:val="008B667C"/>
    <w:rsid w:val="008B7A4E"/>
    <w:rsid w:val="008C229C"/>
    <w:rsid w:val="008C7D3E"/>
    <w:rsid w:val="008E6D3D"/>
    <w:rsid w:val="00916E4A"/>
    <w:rsid w:val="009178EA"/>
    <w:rsid w:val="009200AD"/>
    <w:rsid w:val="00930161"/>
    <w:rsid w:val="00932658"/>
    <w:rsid w:val="009355CA"/>
    <w:rsid w:val="00955E9A"/>
    <w:rsid w:val="009568EF"/>
    <w:rsid w:val="009655C1"/>
    <w:rsid w:val="00967423"/>
    <w:rsid w:val="00970740"/>
    <w:rsid w:val="00976796"/>
    <w:rsid w:val="00993CCE"/>
    <w:rsid w:val="009B3669"/>
    <w:rsid w:val="009C30F2"/>
    <w:rsid w:val="009C5193"/>
    <w:rsid w:val="00A12467"/>
    <w:rsid w:val="00A40845"/>
    <w:rsid w:val="00A51A06"/>
    <w:rsid w:val="00AA3318"/>
    <w:rsid w:val="00AA6F45"/>
    <w:rsid w:val="00B010D8"/>
    <w:rsid w:val="00B1435A"/>
    <w:rsid w:val="00B21F41"/>
    <w:rsid w:val="00B45667"/>
    <w:rsid w:val="00B9489E"/>
    <w:rsid w:val="00B971AE"/>
    <w:rsid w:val="00BC2239"/>
    <w:rsid w:val="00BD297F"/>
    <w:rsid w:val="00BE49DE"/>
    <w:rsid w:val="00BF3A6A"/>
    <w:rsid w:val="00C04489"/>
    <w:rsid w:val="00C10F71"/>
    <w:rsid w:val="00C3037A"/>
    <w:rsid w:val="00C37A8D"/>
    <w:rsid w:val="00CB2263"/>
    <w:rsid w:val="00CE02DA"/>
    <w:rsid w:val="00CF054C"/>
    <w:rsid w:val="00CF2374"/>
    <w:rsid w:val="00D01EBE"/>
    <w:rsid w:val="00D213C6"/>
    <w:rsid w:val="00D30129"/>
    <w:rsid w:val="00D355E9"/>
    <w:rsid w:val="00D36E56"/>
    <w:rsid w:val="00D46BF1"/>
    <w:rsid w:val="00D5097C"/>
    <w:rsid w:val="00D543B3"/>
    <w:rsid w:val="00D5623B"/>
    <w:rsid w:val="00D65C0F"/>
    <w:rsid w:val="00D65FB6"/>
    <w:rsid w:val="00D753F6"/>
    <w:rsid w:val="00DA7E00"/>
    <w:rsid w:val="00DC0BD0"/>
    <w:rsid w:val="00DC2FF7"/>
    <w:rsid w:val="00DE723D"/>
    <w:rsid w:val="00E14C7D"/>
    <w:rsid w:val="00E2088F"/>
    <w:rsid w:val="00E20FE9"/>
    <w:rsid w:val="00E31F8F"/>
    <w:rsid w:val="00E34557"/>
    <w:rsid w:val="00E56E03"/>
    <w:rsid w:val="00E7321C"/>
    <w:rsid w:val="00E95704"/>
    <w:rsid w:val="00EE6771"/>
    <w:rsid w:val="00F118E5"/>
    <w:rsid w:val="00F23808"/>
    <w:rsid w:val="00F50749"/>
    <w:rsid w:val="00FC1912"/>
    <w:rsid w:val="00FC5F25"/>
    <w:rsid w:val="00FD7A8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65B02"/>
  <w15:docId w15:val="{898E4446-A8E5-4BBF-88BE-B2CECAE3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3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37A8D"/>
    <w:pPr>
      <w:spacing w:before="120" w:after="0" w:line="240" w:lineRule="auto"/>
      <w:jc w:val="both"/>
      <w:outlineLvl w:val="0"/>
    </w:pPr>
    <w:rPr>
      <w:rFonts w:ascii="Times New Roman" w:hAnsi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34557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E3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57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E34557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E34557"/>
    <w:rPr>
      <w:sz w:val="22"/>
      <w:lang w:val="en-GB" w:eastAsia="en-GB"/>
    </w:rPr>
  </w:style>
  <w:style w:type="character" w:customStyle="1" w:styleId="style531">
    <w:name w:val="style531"/>
    <w:rsid w:val="00E34557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A43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3CD"/>
    <w:rPr>
      <w:color w:val="605E5C"/>
      <w:shd w:val="clear" w:color="auto" w:fill="E1DFDD"/>
    </w:rPr>
  </w:style>
  <w:style w:type="table" w:styleId="TableGrid">
    <w:name w:val="Table Grid"/>
    <w:basedOn w:val="TableNormal"/>
    <w:rsid w:val="00A1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link w:val="AffiliationChar"/>
    <w:rsid w:val="00C3037A"/>
    <w:pPr>
      <w:jc w:val="center"/>
    </w:pPr>
    <w:rPr>
      <w:rFonts w:eastAsia="SimSun"/>
    </w:rPr>
  </w:style>
  <w:style w:type="paragraph" w:customStyle="1" w:styleId="Author">
    <w:name w:val="Author"/>
    <w:link w:val="AuthorChar"/>
    <w:rsid w:val="00C3037A"/>
    <w:pPr>
      <w:spacing w:before="360" w:after="40"/>
      <w:jc w:val="center"/>
    </w:pPr>
    <w:rPr>
      <w:rFonts w:eastAsia="SimSun"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B524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E7F7D"/>
    <w:pPr>
      <w:spacing w:after="12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E7F7D"/>
    <w:rPr>
      <w:rFonts w:eastAsia="Calibri"/>
      <w:b/>
      <w:sz w:val="28"/>
      <w:szCs w:val="28"/>
    </w:rPr>
  </w:style>
  <w:style w:type="paragraph" w:customStyle="1" w:styleId="Autors">
    <w:name w:val="Autors"/>
    <w:basedOn w:val="Author"/>
    <w:link w:val="AutorsChar"/>
    <w:qFormat/>
    <w:rsid w:val="005E7F7D"/>
    <w:pPr>
      <w:spacing w:before="0" w:after="0"/>
    </w:pPr>
  </w:style>
  <w:style w:type="paragraph" w:customStyle="1" w:styleId="AutorDetails">
    <w:name w:val="Autor Details"/>
    <w:basedOn w:val="Affiliation"/>
    <w:link w:val="AutorDetailsChar"/>
    <w:rsid w:val="001564B3"/>
    <w:rPr>
      <w:rFonts w:eastAsia="MS Mincho"/>
      <w:sz w:val="22"/>
      <w:szCs w:val="22"/>
    </w:rPr>
  </w:style>
  <w:style w:type="character" w:customStyle="1" w:styleId="AuthorChar">
    <w:name w:val="Author Char"/>
    <w:basedOn w:val="DefaultParagraphFont"/>
    <w:link w:val="Author"/>
    <w:rsid w:val="001564B3"/>
    <w:rPr>
      <w:rFonts w:eastAsia="SimSun"/>
      <w:noProof/>
      <w:sz w:val="22"/>
      <w:szCs w:val="22"/>
    </w:rPr>
  </w:style>
  <w:style w:type="character" w:customStyle="1" w:styleId="AutorsChar">
    <w:name w:val="Autors Char"/>
    <w:basedOn w:val="AuthorChar"/>
    <w:link w:val="Autors"/>
    <w:rsid w:val="005E7F7D"/>
    <w:rPr>
      <w:rFonts w:eastAsia="SimSun"/>
      <w:noProof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37A8D"/>
    <w:rPr>
      <w:rFonts w:eastAsia="Calibri"/>
      <w:b/>
      <w:caps/>
      <w:sz w:val="24"/>
      <w:szCs w:val="24"/>
    </w:rPr>
  </w:style>
  <w:style w:type="character" w:customStyle="1" w:styleId="AffiliationChar">
    <w:name w:val="Affiliation Char"/>
    <w:basedOn w:val="DefaultParagraphFont"/>
    <w:link w:val="Affiliation"/>
    <w:rsid w:val="001564B3"/>
    <w:rPr>
      <w:rFonts w:eastAsia="SimSun"/>
    </w:rPr>
  </w:style>
  <w:style w:type="character" w:customStyle="1" w:styleId="AutorDetailsChar">
    <w:name w:val="Autor Details Char"/>
    <w:basedOn w:val="AffiliationChar"/>
    <w:link w:val="AutorDetails"/>
    <w:rsid w:val="001564B3"/>
    <w:rPr>
      <w:rFonts w:eastAsia="MS Mincho"/>
      <w:sz w:val="22"/>
      <w:szCs w:val="22"/>
    </w:rPr>
  </w:style>
  <w:style w:type="paragraph" w:customStyle="1" w:styleId="Text">
    <w:name w:val="Text"/>
    <w:basedOn w:val="Normal"/>
    <w:link w:val="TextChar"/>
    <w:qFormat/>
    <w:rsid w:val="008E6D3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Keywords">
    <w:name w:val="Keywords"/>
    <w:basedOn w:val="Normal"/>
    <w:link w:val="KeywordsChar"/>
    <w:qFormat/>
    <w:rsid w:val="00F118E5"/>
    <w:pPr>
      <w:spacing w:after="0" w:line="240" w:lineRule="auto"/>
      <w:jc w:val="both"/>
    </w:pPr>
    <w:rPr>
      <w:rFonts w:ascii="Times New Roman" w:hAnsi="Times New Roman"/>
      <w:i/>
      <w:szCs w:val="24"/>
    </w:rPr>
  </w:style>
  <w:style w:type="character" w:customStyle="1" w:styleId="TextChar">
    <w:name w:val="Text Char"/>
    <w:basedOn w:val="DefaultParagraphFont"/>
    <w:link w:val="Text"/>
    <w:rsid w:val="008E6D3D"/>
    <w:rPr>
      <w:rFonts w:eastAsia="Calibri"/>
      <w:sz w:val="24"/>
      <w:szCs w:val="24"/>
    </w:rPr>
  </w:style>
  <w:style w:type="paragraph" w:customStyle="1" w:styleId="Abstract">
    <w:name w:val="Abstract"/>
    <w:basedOn w:val="Heading1"/>
    <w:link w:val="AbstractChar"/>
    <w:qFormat/>
    <w:rsid w:val="009355CA"/>
    <w:pPr>
      <w:spacing w:before="0"/>
      <w:ind w:firstLine="567"/>
      <w:outlineLvl w:val="9"/>
    </w:pPr>
    <w:rPr>
      <w:b w:val="0"/>
      <w:caps w:val="0"/>
      <w:sz w:val="22"/>
      <w:szCs w:val="22"/>
    </w:rPr>
  </w:style>
  <w:style w:type="character" w:customStyle="1" w:styleId="KeywordsChar">
    <w:name w:val="Keywords Char"/>
    <w:basedOn w:val="DefaultParagraphFont"/>
    <w:link w:val="Keywords"/>
    <w:rsid w:val="00F118E5"/>
    <w:rPr>
      <w:rFonts w:eastAsia="Calibri"/>
      <w:i/>
      <w:sz w:val="22"/>
      <w:szCs w:val="24"/>
    </w:rPr>
  </w:style>
  <w:style w:type="paragraph" w:customStyle="1" w:styleId="Body">
    <w:name w:val="Body"/>
    <w:basedOn w:val="BodyText"/>
    <w:link w:val="BodyChar"/>
    <w:qFormat/>
    <w:rsid w:val="00D65FB6"/>
    <w:pPr>
      <w:ind w:firstLine="567"/>
    </w:pPr>
    <w:rPr>
      <w:sz w:val="24"/>
      <w:szCs w:val="24"/>
    </w:rPr>
  </w:style>
  <w:style w:type="character" w:customStyle="1" w:styleId="AbstractChar">
    <w:name w:val="Abstract Char"/>
    <w:basedOn w:val="Heading1Char"/>
    <w:link w:val="Abstract"/>
    <w:rsid w:val="009355CA"/>
    <w:rPr>
      <w:rFonts w:eastAsia="Calibri"/>
      <w:b w:val="0"/>
      <w:caps w:val="0"/>
      <w:sz w:val="22"/>
      <w:szCs w:val="22"/>
    </w:rPr>
  </w:style>
  <w:style w:type="paragraph" w:customStyle="1" w:styleId="TableFig">
    <w:name w:val="Table&amp;Fig"/>
    <w:basedOn w:val="Normal"/>
    <w:link w:val="TableFigChar"/>
    <w:qFormat/>
    <w:rsid w:val="001461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Char">
    <w:name w:val="Body Char"/>
    <w:basedOn w:val="BodyTextChar"/>
    <w:link w:val="Body"/>
    <w:rsid w:val="00D65FB6"/>
    <w:rPr>
      <w:sz w:val="24"/>
      <w:szCs w:val="24"/>
      <w:lang w:val="en-GB" w:eastAsia="en-GB"/>
    </w:rPr>
  </w:style>
  <w:style w:type="paragraph" w:customStyle="1" w:styleId="References">
    <w:name w:val="References"/>
    <w:basedOn w:val="ListParagraph"/>
    <w:link w:val="ReferencesChar"/>
    <w:qFormat/>
    <w:rsid w:val="001C2BD0"/>
    <w:pPr>
      <w:numPr>
        <w:numId w:val="4"/>
      </w:num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</w:rPr>
  </w:style>
  <w:style w:type="character" w:customStyle="1" w:styleId="TableFigChar">
    <w:name w:val="Table&amp;Fig Char"/>
    <w:basedOn w:val="DefaultParagraphFont"/>
    <w:link w:val="TableFig"/>
    <w:rsid w:val="00146180"/>
    <w:rPr>
      <w:sz w:val="24"/>
      <w:szCs w:val="24"/>
    </w:rPr>
  </w:style>
  <w:style w:type="paragraph" w:customStyle="1" w:styleId="equation">
    <w:name w:val="equation"/>
    <w:basedOn w:val="Normal"/>
    <w:link w:val="equationChar"/>
    <w:rsid w:val="009C5193"/>
    <w:pPr>
      <w:tabs>
        <w:tab w:val="center" w:pos="2325"/>
        <w:tab w:val="right" w:pos="4649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2BD0"/>
    <w:rPr>
      <w:rFonts w:ascii="Calibri" w:eastAsia="Calibri" w:hAnsi="Calibri"/>
      <w:sz w:val="22"/>
      <w:szCs w:val="22"/>
    </w:rPr>
  </w:style>
  <w:style w:type="character" w:customStyle="1" w:styleId="ReferencesChar">
    <w:name w:val="References Char"/>
    <w:basedOn w:val="ListParagraphChar"/>
    <w:link w:val="References"/>
    <w:rsid w:val="001C2BD0"/>
    <w:rPr>
      <w:rFonts w:ascii="Calibri" w:eastAsia="Calibri" w:hAnsi="Calibri"/>
      <w:sz w:val="24"/>
      <w:szCs w:val="24"/>
    </w:rPr>
  </w:style>
  <w:style w:type="paragraph" w:customStyle="1" w:styleId="Equations">
    <w:name w:val="Equations"/>
    <w:basedOn w:val="equation"/>
    <w:link w:val="EquationsChar"/>
    <w:qFormat/>
    <w:rsid w:val="00622903"/>
    <w:pPr>
      <w:spacing w:line="240" w:lineRule="auto"/>
      <w:ind w:firstLine="567"/>
      <w:jc w:val="both"/>
    </w:pPr>
    <w:rPr>
      <w:sz w:val="24"/>
      <w:szCs w:val="24"/>
    </w:rPr>
  </w:style>
  <w:style w:type="character" w:customStyle="1" w:styleId="equationChar">
    <w:name w:val="equation Char"/>
    <w:basedOn w:val="DefaultParagraphFont"/>
    <w:link w:val="equation"/>
    <w:rsid w:val="00970740"/>
    <w:rPr>
      <w:rFonts w:ascii="Symbol" w:eastAsia="SimSun" w:hAnsi="Symbol" w:cs="Symbol"/>
    </w:rPr>
  </w:style>
  <w:style w:type="character" w:customStyle="1" w:styleId="EquationsChar">
    <w:name w:val="Equations Char"/>
    <w:basedOn w:val="equationChar"/>
    <w:link w:val="Equations"/>
    <w:rsid w:val="00622903"/>
    <w:rPr>
      <w:rFonts w:ascii="Symbol" w:eastAsia="SimSun" w:hAnsi="Symbol" w:cs="Symbol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B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7A4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13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223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9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8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18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5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deley.com/guides/harvard-citation-gui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aweb.org/econlit/jelCodes.php?view=je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2cy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Atanasov</dc:creator>
  <cp:keywords/>
  <dc:description/>
  <cp:lastModifiedBy>ИНА А. ЛЕЧЕВА</cp:lastModifiedBy>
  <cp:revision>2</cp:revision>
  <cp:lastPrinted>2025-03-30T11:36:00Z</cp:lastPrinted>
  <dcterms:created xsi:type="dcterms:W3CDTF">2026-02-24T16:05:00Z</dcterms:created>
  <dcterms:modified xsi:type="dcterms:W3CDTF">2026-02-24T16:05:00Z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810a8eb06074a7c63e8f53cac048d7dac1db257b04aa25cf1b0e6ee6fb80a547</vt:lpwstr>
  </property>
</Properties>
</file>